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B3E2" w14:textId="77777777" w:rsidR="004D548B" w:rsidRDefault="00DE38E7">
      <w:r>
        <w:rPr>
          <w:rFonts w:ascii="Aptos" w:hAnsi="Aptos"/>
          <w:color w:val="000000"/>
        </w:rPr>
        <w:t>By checking this box, I agree by electronic signature to the</w:t>
      </w:r>
      <w:r>
        <w:rPr>
          <w:rStyle w:val="apple-converted-space"/>
          <w:rFonts w:ascii="Aptos" w:hAnsi="Aptos"/>
          <w:color w:val="000000"/>
        </w:rPr>
        <w:t> </w:t>
      </w:r>
      <w:hyperlink r:id="rId4" w:tgtFrame="_blank" w:tooltip="https://www.ronclarkhomes.ca/site/electronic-disclosure-consent" w:history="1">
        <w:r>
          <w:rPr>
            <w:rStyle w:val="Hyperlink"/>
            <w:rFonts w:ascii="Aptos" w:hAnsi="Aptos"/>
            <w:color w:val="0086F0"/>
          </w:rPr>
          <w:t>Electronic Disclosure Consent Agreement</w:t>
        </w:r>
      </w:hyperlink>
      <w:r>
        <w:rPr>
          <w:rFonts w:ascii="Aptos" w:hAnsi="Aptos"/>
          <w:color w:val="000000"/>
        </w:rPr>
        <w:t>; to receive recurring marketing communication from or on behalf of #seller_variable#, including auto-dialed calls, texts, and artificial/prerecorded voice messages (message frequency varies; data rates may apply; reply "STOP" to opt-out of texts or "HELP" for assistance); and to the</w:t>
      </w:r>
      <w:r>
        <w:rPr>
          <w:rStyle w:val="apple-converted-space"/>
          <w:rFonts w:ascii="Aptos" w:hAnsi="Aptos"/>
          <w:color w:val="000000"/>
        </w:rPr>
        <w:t> </w:t>
      </w:r>
      <w:hyperlink r:id="rId5" w:anchor="terms-of-service" w:tgtFrame="_blank" w:tooltip="https://www.ronclarkhomes.ca/site/privacy-terms#terms-of-service" w:history="1">
        <w:r>
          <w:rPr>
            <w:rStyle w:val="Hyperlink"/>
            <w:rFonts w:ascii="Aptos" w:hAnsi="Aptos"/>
            <w:color w:val="0086F0"/>
          </w:rPr>
          <w:t>Terms of Service</w:t>
        </w:r>
      </w:hyperlink>
      <w:r>
        <w:rPr>
          <w:rFonts w:ascii="Aptos" w:hAnsi="Aptos"/>
          <w:color w:val="000000"/>
        </w:rPr>
        <w:t> and</w:t>
      </w:r>
      <w:r>
        <w:rPr>
          <w:rStyle w:val="apple-converted-space"/>
          <w:rFonts w:ascii="Aptos" w:hAnsi="Aptos"/>
          <w:color w:val="000000"/>
        </w:rPr>
        <w:t> </w:t>
      </w:r>
      <w:hyperlink r:id="rId6" w:anchor="privacy-policy" w:tgtFrame="_blank" w:tooltip="https://www.ronclarkhomes.ca/site/privacy-terms#privacy-policy" w:history="1">
        <w:r>
          <w:rPr>
            <w:rStyle w:val="Hyperlink"/>
            <w:rFonts w:ascii="Aptos" w:hAnsi="Aptos"/>
            <w:color w:val="0086F0"/>
          </w:rPr>
          <w:t>Privacy Policy</w:t>
        </w:r>
      </w:hyperlink>
      <w:r>
        <w:rPr>
          <w:rFonts w:ascii="Aptos" w:hAnsi="Aptos"/>
          <w:color w:val="000000"/>
        </w:rPr>
        <w:t> of this website. Consent not required to make a purchase. I understand that I can call #phone_number# to obtain direct assistance.</w:t>
      </w:r>
    </w:p>
    <w:sectPr w:rsidR="004D548B" w:rsidSect="005C1E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8E7"/>
    <w:rsid w:val="000009FF"/>
    <w:rsid w:val="00091B28"/>
    <w:rsid w:val="00093691"/>
    <w:rsid w:val="000D7F87"/>
    <w:rsid w:val="002E6F81"/>
    <w:rsid w:val="004D548B"/>
    <w:rsid w:val="00581301"/>
    <w:rsid w:val="005C1E21"/>
    <w:rsid w:val="005D4EE7"/>
    <w:rsid w:val="005E2BB5"/>
    <w:rsid w:val="007422D1"/>
    <w:rsid w:val="007B27E6"/>
    <w:rsid w:val="00A96E5F"/>
    <w:rsid w:val="00C21E69"/>
    <w:rsid w:val="00D15943"/>
    <w:rsid w:val="00DE38E7"/>
    <w:rsid w:val="00ED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60A096"/>
  <w14:defaultImageDpi w14:val="32767"/>
  <w15:chartTrackingRefBased/>
  <w15:docId w15:val="{3E40F74B-5AB3-254D-9210-558D1EF6F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8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8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8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8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8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8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8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8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8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8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8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8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8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8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8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8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8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8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8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8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8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8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8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8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8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8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8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8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8E7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E38E7"/>
  </w:style>
  <w:style w:type="character" w:styleId="Hyperlink">
    <w:name w:val="Hyperlink"/>
    <w:basedOn w:val="DefaultParagraphFont"/>
    <w:uiPriority w:val="99"/>
    <w:semiHidden/>
    <w:unhideWhenUsed/>
    <w:rsid w:val="00DE38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nclarkhomes.ca/site/privacy-terms" TargetMode="External"/><Relationship Id="rId5" Type="http://schemas.openxmlformats.org/officeDocument/2006/relationships/hyperlink" Target="https://www.ronclarkhomes.ca/site/privacy-terms" TargetMode="External"/><Relationship Id="rId4" Type="http://schemas.openxmlformats.org/officeDocument/2006/relationships/hyperlink" Target="https://www.ronclarkhomes.ca/site/electronic-disclosure-cons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 Marketing Manager</dc:creator>
  <cp:keywords/>
  <dc:description/>
  <cp:lastModifiedBy>FW Marketing Manager</cp:lastModifiedBy>
  <cp:revision>1</cp:revision>
  <dcterms:created xsi:type="dcterms:W3CDTF">2025-11-18T20:09:00Z</dcterms:created>
  <dcterms:modified xsi:type="dcterms:W3CDTF">2025-11-18T20:10:00Z</dcterms:modified>
</cp:coreProperties>
</file>